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65"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pl-PL"/>
        </w:rPr>
        <w:t xml:space="preserve">pieczęć </w:t>
      </w:r>
      <w:r w:rsidRPr="005F598F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pl-PL"/>
        </w:rPr>
        <w:t>zamawiającego</w:t>
      </w:r>
    </w:p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223" w:after="0" w:line="360" w:lineRule="auto"/>
        <w:ind w:left="7034" w:right="3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strike/>
          <w:color w:val="000000"/>
          <w:spacing w:val="-12"/>
          <w:sz w:val="20"/>
          <w:szCs w:val="20"/>
          <w:lang w:eastAsia="pl-PL"/>
        </w:rPr>
        <w:t>roboty budowlane</w:t>
      </w:r>
      <w:r w:rsidRPr="005F598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pl-PL"/>
        </w:rPr>
        <w:t xml:space="preserve"> </w:t>
      </w:r>
      <w:r w:rsidRPr="00A657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</w:t>
      </w:r>
      <w:r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65760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l-PL"/>
        </w:rPr>
        <w:t>dostawy</w:t>
      </w:r>
      <w:r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5F59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pl-PL"/>
        </w:rPr>
        <w:t>(niepotrzebne skreślić)</w:t>
      </w:r>
    </w:p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DOKUMENTACJA</w:t>
      </w:r>
    </w:p>
    <w:p w:rsidR="005A0A4C" w:rsidRPr="00B64B68" w:rsidRDefault="00A65760" w:rsidP="00B64B68">
      <w:pPr>
        <w:pStyle w:val="Tekstpodstawowy3"/>
        <w:spacing w:before="0" w:after="36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20"/>
        </w:rPr>
        <w:t xml:space="preserve">do postępowania </w:t>
      </w:r>
      <w:r w:rsidR="00B64B68" w:rsidRPr="00B64B68">
        <w:rPr>
          <w:rFonts w:ascii="Times New Roman" w:hAnsi="Times New Roman"/>
          <w:b/>
          <w:sz w:val="20"/>
        </w:rPr>
        <w:t>AT-ZP.261.</w:t>
      </w:r>
      <w:r w:rsidR="00AA5971">
        <w:rPr>
          <w:rFonts w:ascii="Times New Roman" w:hAnsi="Times New Roman"/>
          <w:b/>
          <w:sz w:val="20"/>
        </w:rPr>
        <w:t>12</w:t>
      </w:r>
      <w:r w:rsidR="00B64B68" w:rsidRPr="00B64B68">
        <w:rPr>
          <w:rFonts w:ascii="Times New Roman" w:hAnsi="Times New Roman"/>
          <w:b/>
          <w:sz w:val="20"/>
        </w:rPr>
        <w:t>.2021.ŁŻ</w:t>
      </w:r>
      <w:r w:rsidR="00C24FE0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</w:rPr>
        <w:t xml:space="preserve">o udzielenie zamówienia publicznego o wartości poniżej 130.000 sporządzona w dniu </w:t>
      </w:r>
      <w:r w:rsidR="00DB1D35">
        <w:rPr>
          <w:rFonts w:ascii="Times New Roman" w:hAnsi="Times New Roman"/>
          <w:b/>
          <w:bCs/>
          <w:color w:val="000000"/>
          <w:sz w:val="20"/>
        </w:rPr>
        <w:t>30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0"/>
        </w:rPr>
        <w:t>.0</w:t>
      </w:r>
      <w:r w:rsidR="00B64B68">
        <w:rPr>
          <w:rFonts w:ascii="Times New Roman" w:hAnsi="Times New Roman"/>
          <w:b/>
          <w:bCs/>
          <w:color w:val="000000"/>
          <w:sz w:val="20"/>
        </w:rPr>
        <w:t>3</w:t>
      </w:r>
      <w:r w:rsidR="00AA5971">
        <w:rPr>
          <w:rFonts w:ascii="Times New Roman" w:hAnsi="Times New Roman"/>
          <w:b/>
          <w:bCs/>
          <w:color w:val="000000"/>
          <w:sz w:val="20"/>
        </w:rPr>
        <w:t>.2021 r.</w:t>
      </w:r>
    </w:p>
    <w:p w:rsidR="00601AD1" w:rsidRPr="005F598F" w:rsidRDefault="00601AD1" w:rsidP="001D46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A4C" w:rsidRPr="005F598F" w:rsidRDefault="005A0A4C" w:rsidP="001D46F4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Nazwa z</w:t>
      </w:r>
      <w:r w:rsidR="000F73AB"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amawiającego:</w:t>
      </w:r>
      <w:r w:rsidR="000F73AB"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0F73AB" w:rsidRPr="001D46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Wojewódzki Ośrodek Ruchu Drogowego w Katowicach</w:t>
      </w:r>
      <w:r w:rsidR="000F73AB" w:rsidRPr="005F59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5A0A4C" w:rsidRPr="005F598F" w:rsidRDefault="005A0A4C" w:rsidP="001D46F4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Imię </w:t>
      </w:r>
      <w:r w:rsidRPr="001D46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nazwisko osoby odpowiedzialnej</w:t>
      </w:r>
      <w:r w:rsidR="000F73AB" w:rsidRPr="001D46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="000F73AB"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A657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Łukasz Żurawik</w:t>
      </w:r>
    </w:p>
    <w:p w:rsidR="00B64B68" w:rsidRPr="00B64B68" w:rsidRDefault="005A0A4C" w:rsidP="00B64B6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right="2245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B6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  <w:t>Opis przedmiotu zamówienia:</w:t>
      </w:r>
    </w:p>
    <w:p w:rsidR="00AA5971" w:rsidRPr="00AA5971" w:rsidRDefault="00AA5971" w:rsidP="00AA5971">
      <w:pPr>
        <w:jc w:val="both"/>
        <w:rPr>
          <w:rFonts w:ascii="Times New Roman" w:hAnsi="Times New Roman"/>
          <w:sz w:val="20"/>
          <w:szCs w:val="20"/>
        </w:rPr>
      </w:pPr>
      <w:r w:rsidRPr="00AA5971">
        <w:rPr>
          <w:rFonts w:ascii="Times New Roman" w:hAnsi="Times New Roman"/>
          <w:sz w:val="20"/>
          <w:szCs w:val="20"/>
        </w:rPr>
        <w:t xml:space="preserve">Przedmiotem Zamówienia jest </w:t>
      </w:r>
      <w:r w:rsidRPr="00AA5971">
        <w:rPr>
          <w:rFonts w:ascii="Times New Roman" w:eastAsia="Helvetica Neue" w:hAnsi="Times New Roman"/>
          <w:color w:val="000000"/>
          <w:sz w:val="20"/>
          <w:szCs w:val="20"/>
        </w:rPr>
        <w:t>ś</w:t>
      </w:r>
      <w:r w:rsidRPr="00AA5971">
        <w:rPr>
          <w:rFonts w:ascii="Times New Roman" w:eastAsia="Helvetica Neue" w:hAnsi="Times New Roman"/>
          <w:color w:val="000000"/>
          <w:sz w:val="20"/>
          <w:szCs w:val="20"/>
          <w:u w:color="000000"/>
        </w:rPr>
        <w:t xml:space="preserve">wiadczenie usług telekomunikacyjnych w technologii VoIP wraz z  dostawą usługi wirtualnej centrali telefonicznej działającej na sprzęcie i w lokalizacji Wykonawcy oraz dostawa aparatów telefonicznych IP </w:t>
      </w:r>
      <w:r w:rsidRPr="00AA5971">
        <w:rPr>
          <w:rFonts w:ascii="Times New Roman" w:hAnsi="Times New Roman"/>
          <w:sz w:val="20"/>
          <w:szCs w:val="20"/>
        </w:rPr>
        <w:t>dla potrzeb Wojewódzkiego Ośrodka Ruchu Drogowego w  Katowicach na  okres 36</w:t>
      </w:r>
      <w:r>
        <w:rPr>
          <w:rFonts w:ascii="Times New Roman" w:hAnsi="Times New Roman"/>
          <w:sz w:val="20"/>
          <w:szCs w:val="20"/>
        </w:rPr>
        <w:t> </w:t>
      </w:r>
      <w:r w:rsidRPr="00AA5971">
        <w:rPr>
          <w:rFonts w:ascii="Times New Roman" w:hAnsi="Times New Roman"/>
          <w:sz w:val="20"/>
          <w:szCs w:val="20"/>
        </w:rPr>
        <w:t xml:space="preserve"> miesięcy. </w:t>
      </w:r>
    </w:p>
    <w:p w:rsidR="00C40399" w:rsidRPr="00B64B68" w:rsidRDefault="005A0A4C" w:rsidP="00E80D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B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Określenie przedmiotu zamówienia za pomocą kodu Wspólnego Słownika Zamówień:</w:t>
      </w:r>
      <w:r w:rsidR="00B64B68" w:rsidRPr="00B64B68">
        <w:rPr>
          <w:rFonts w:ascii="Times New Roman" w:hAnsi="Times New Roman"/>
          <w:sz w:val="20"/>
          <w:szCs w:val="20"/>
        </w:rPr>
        <w:t xml:space="preserve"> </w:t>
      </w:r>
      <w:r w:rsidR="00AA5971" w:rsidRPr="00AA5971">
        <w:rPr>
          <w:rFonts w:ascii="Times New Roman" w:hAnsi="Times New Roman"/>
          <w:b/>
          <w:sz w:val="20"/>
          <w:szCs w:val="20"/>
        </w:rPr>
        <w:t>64211000-8.</w:t>
      </w:r>
    </w:p>
    <w:p w:rsidR="00B64B68" w:rsidRPr="00B64B68" w:rsidRDefault="001D46F4" w:rsidP="00B64B68">
      <w:pPr>
        <w:pStyle w:val="Akapitzlist"/>
        <w:numPr>
          <w:ilvl w:val="0"/>
          <w:numId w:val="9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Rodzaj zamówienia:</w:t>
      </w: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C61BFC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pl-PL"/>
        </w:rPr>
        <w:t>Usługa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pl-PL"/>
        </w:rPr>
        <w:t>.</w:t>
      </w:r>
    </w:p>
    <w:p w:rsidR="005A0A4C" w:rsidRPr="00B64B68" w:rsidRDefault="005A0A4C" w:rsidP="00B64B68">
      <w:pPr>
        <w:pStyle w:val="Akapitzlist"/>
        <w:numPr>
          <w:ilvl w:val="0"/>
          <w:numId w:val="9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B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Wykonawca:</w:t>
      </w:r>
    </w:p>
    <w:p w:rsidR="00B64B68" w:rsidRPr="00C40399" w:rsidRDefault="00AA5971" w:rsidP="00B64B68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Strong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PC</w:t>
      </w:r>
    </w:p>
    <w:p w:rsidR="00B64B68" w:rsidRPr="00C40399" w:rsidRDefault="00B64B68" w:rsidP="00B64B68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proofErr w:type="spellStart"/>
      <w:r w:rsidR="00AA59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Czarnohucka</w:t>
      </w:r>
      <w:proofErr w:type="spellEnd"/>
      <w:r w:rsidR="008C49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A59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8C49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="00AA59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42-600 Tarnowskie Góry</w:t>
      </w:r>
    </w:p>
    <w:p w:rsidR="00B64B68" w:rsidRPr="00C40399" w:rsidRDefault="00B64B68" w:rsidP="00B64B68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 w:rsidRPr="00C403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C49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32450</w:t>
      </w:r>
      <w:r w:rsidR="00AA59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0500</w:t>
      </w:r>
    </w:p>
    <w:p w:rsidR="00B64B68" w:rsidRPr="00C40399" w:rsidRDefault="00B64B68" w:rsidP="00B64B68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 w:rsidR="00AA59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</w:t>
      </w:r>
      <w:r w:rsidR="00AA59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 r.</w:t>
      </w:r>
    </w:p>
    <w:p w:rsidR="00B64B68" w:rsidRPr="001D46F4" w:rsidRDefault="00B64B68" w:rsidP="00B64B68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773C46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20595,51</w:t>
      </w:r>
      <w:r w:rsidR="00DE71F8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zł.</w:t>
      </w:r>
    </w:p>
    <w:p w:rsidR="00B64B68" w:rsidRDefault="00B64B68" w:rsidP="00B64B68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773C46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25335,48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773C46" w:rsidRPr="001D46F4" w:rsidRDefault="00773C46" w:rsidP="00B64B68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Ilość punktów: 100.</w:t>
      </w:r>
    </w:p>
    <w:p w:rsidR="00B64B68" w:rsidRDefault="00B64B68" w:rsidP="00B64B68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="00AA59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Brak uwag.</w:t>
      </w:r>
    </w:p>
    <w:p w:rsidR="00AA5971" w:rsidRPr="00C40399" w:rsidRDefault="00AA5971" w:rsidP="00AA5971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Leon Sp. z o.o.</w:t>
      </w:r>
    </w:p>
    <w:p w:rsidR="00AA5971" w:rsidRPr="00C40399" w:rsidRDefault="00AA5971" w:rsidP="00AA5971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Kilińskiego 33D, 44-200 Rybnik</w:t>
      </w:r>
    </w:p>
    <w:p w:rsidR="00AA5971" w:rsidRPr="00C40399" w:rsidRDefault="00AA5971" w:rsidP="00AA5971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723118800</w:t>
      </w:r>
    </w:p>
    <w:p w:rsidR="00AA5971" w:rsidRPr="00C40399" w:rsidRDefault="00AA5971" w:rsidP="00AA5971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26.03.2021 r.</w:t>
      </w:r>
    </w:p>
    <w:p w:rsidR="00AA5971" w:rsidRPr="001D46F4" w:rsidRDefault="00AA5971" w:rsidP="00AA5971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: 30797,56 zł.</w:t>
      </w:r>
    </w:p>
    <w:p w:rsidR="00AA5971" w:rsidRDefault="00AA5971" w:rsidP="00AA5971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: 37881,00 zł.</w:t>
      </w:r>
    </w:p>
    <w:p w:rsidR="00773C46" w:rsidRPr="001D46F4" w:rsidRDefault="00773C46" w:rsidP="00773C46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Ilość punktów: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66,87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.</w:t>
      </w:r>
    </w:p>
    <w:p w:rsidR="00AA5971" w:rsidRDefault="00AA5971" w:rsidP="00AA5971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 Brak uwag.</w:t>
      </w:r>
    </w:p>
    <w:p w:rsidR="008D0255" w:rsidRDefault="008D0255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8D0255" w:rsidRPr="00C40399" w:rsidRDefault="00AA5971" w:rsidP="008D0255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Poziom 7G Iwaniec, S. Bober Sp. jawna</w:t>
      </w:r>
    </w:p>
    <w:p w:rsidR="008D0255" w:rsidRPr="00C40399" w:rsidRDefault="008D0255" w:rsidP="008D0255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="00AA59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Kochanowskiego 30A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="00AA59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33-100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A59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Tarnów.</w:t>
      </w:r>
    </w:p>
    <w:p w:rsidR="008D0255" w:rsidRPr="00C40399" w:rsidRDefault="008D0255" w:rsidP="008D0255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AA59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146560370</w:t>
      </w:r>
    </w:p>
    <w:p w:rsidR="008D0255" w:rsidRPr="00C40399" w:rsidRDefault="008D0255" w:rsidP="008D0255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AA59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.03.2021 r.</w:t>
      </w:r>
    </w:p>
    <w:p w:rsidR="008D0255" w:rsidRPr="001D46F4" w:rsidRDefault="008D0255" w:rsidP="008D0255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E11F63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37053,32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8D0255" w:rsidRDefault="008D0255" w:rsidP="008D0255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E11F63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45575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,</w:t>
      </w:r>
      <w:r w:rsidR="00E11F63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58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773C46" w:rsidRPr="001D46F4" w:rsidRDefault="00773C46" w:rsidP="00773C46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Ilość punktów: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55,58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.</w:t>
      </w:r>
    </w:p>
    <w:p w:rsidR="008D0255" w:rsidRDefault="008D0255" w:rsidP="008D0255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="00E11F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Brak uwag.</w:t>
      </w:r>
    </w:p>
    <w:p w:rsidR="00E11F63" w:rsidRPr="00C40399" w:rsidRDefault="005A0A4C" w:rsidP="00E11F63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38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Wybór wykonawcy:</w:t>
      </w:r>
      <w:r w:rsidR="00C40399" w:rsidRPr="000C38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E11F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Strong</w:t>
      </w:r>
      <w:proofErr w:type="spellEnd"/>
      <w:r w:rsidR="00E11F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PC</w:t>
      </w:r>
    </w:p>
    <w:p w:rsidR="00D14749" w:rsidRDefault="005A0A4C" w:rsidP="00E80D91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Podpis i </w:t>
      </w:r>
      <w:r w:rsidR="001D46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osoby odpowiedzialnej</w:t>
      </w:r>
    </w:p>
    <w:p w:rsidR="00243E11" w:rsidRDefault="00773C46" w:rsidP="00E80D91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30</w:t>
      </w:r>
      <w:r w:rsidR="00243E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.03.2021 r. Łukasz Żurawik</w:t>
      </w:r>
    </w:p>
    <w:p w:rsidR="005A0A4C" w:rsidRDefault="005A0A4C" w:rsidP="00D14749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Zatwierdzam:</w:t>
      </w:r>
    </w:p>
    <w:p w:rsidR="00243E11" w:rsidRDefault="00243E11" w:rsidP="00D14749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Dyrektor</w:t>
      </w:r>
    </w:p>
    <w:p w:rsidR="00243E11" w:rsidRPr="00E80D91" w:rsidRDefault="00243E11" w:rsidP="00D14749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Łukasz Drob</w:t>
      </w:r>
    </w:p>
    <w:sectPr w:rsidR="00243E11" w:rsidRPr="00E80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C0" w:rsidRDefault="003B26C0" w:rsidP="000F73AB">
      <w:pPr>
        <w:spacing w:after="0" w:line="240" w:lineRule="auto"/>
      </w:pPr>
      <w:r>
        <w:separator/>
      </w:r>
    </w:p>
  </w:endnote>
  <w:endnote w:type="continuationSeparator" w:id="0">
    <w:p w:rsidR="003B26C0" w:rsidRDefault="003B26C0" w:rsidP="000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3B26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3B26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3B2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C0" w:rsidRDefault="003B26C0" w:rsidP="000F73AB">
      <w:pPr>
        <w:spacing w:after="0" w:line="240" w:lineRule="auto"/>
      </w:pPr>
      <w:r>
        <w:separator/>
      </w:r>
    </w:p>
  </w:footnote>
  <w:footnote w:type="continuationSeparator" w:id="0">
    <w:p w:rsidR="003B26C0" w:rsidRDefault="003B26C0" w:rsidP="000F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3B26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3B26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3B2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132"/>
    <w:multiLevelType w:val="singleLevel"/>
    <w:tmpl w:val="10562F48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900180"/>
    <w:multiLevelType w:val="hybridMultilevel"/>
    <w:tmpl w:val="815C3550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10C91B29"/>
    <w:multiLevelType w:val="hybridMultilevel"/>
    <w:tmpl w:val="FB92BBA0"/>
    <w:lvl w:ilvl="0" w:tplc="70087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7222"/>
    <w:multiLevelType w:val="hybridMultilevel"/>
    <w:tmpl w:val="AC8AB5DC"/>
    <w:lvl w:ilvl="0" w:tplc="C366D61C">
      <w:start w:val="2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378A7388"/>
    <w:multiLevelType w:val="singleLevel"/>
    <w:tmpl w:val="CCE6331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F66665"/>
    <w:multiLevelType w:val="singleLevel"/>
    <w:tmpl w:val="51C0A7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1C71537"/>
    <w:multiLevelType w:val="hybridMultilevel"/>
    <w:tmpl w:val="BC443634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0313"/>
    <w:multiLevelType w:val="hybridMultilevel"/>
    <w:tmpl w:val="5F7EE77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6E370399"/>
    <w:multiLevelType w:val="hybridMultilevel"/>
    <w:tmpl w:val="7A301058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4C"/>
    <w:rsid w:val="000A0C00"/>
    <w:rsid w:val="000C38AB"/>
    <w:rsid w:val="000F73AB"/>
    <w:rsid w:val="001313DA"/>
    <w:rsid w:val="00174609"/>
    <w:rsid w:val="001D46F4"/>
    <w:rsid w:val="002353FE"/>
    <w:rsid w:val="00243E11"/>
    <w:rsid w:val="002B3F29"/>
    <w:rsid w:val="002C6340"/>
    <w:rsid w:val="00387354"/>
    <w:rsid w:val="003B26C0"/>
    <w:rsid w:val="00440E64"/>
    <w:rsid w:val="004B2EAD"/>
    <w:rsid w:val="004F2D84"/>
    <w:rsid w:val="00522463"/>
    <w:rsid w:val="005A0A4C"/>
    <w:rsid w:val="005F598F"/>
    <w:rsid w:val="00601AD1"/>
    <w:rsid w:val="00677B26"/>
    <w:rsid w:val="006C79AD"/>
    <w:rsid w:val="00751FFC"/>
    <w:rsid w:val="00773C46"/>
    <w:rsid w:val="007C3EEC"/>
    <w:rsid w:val="007D2922"/>
    <w:rsid w:val="008C4984"/>
    <w:rsid w:val="008D0255"/>
    <w:rsid w:val="00935192"/>
    <w:rsid w:val="009566C7"/>
    <w:rsid w:val="00A525A8"/>
    <w:rsid w:val="00A65760"/>
    <w:rsid w:val="00AA5971"/>
    <w:rsid w:val="00AB4DE9"/>
    <w:rsid w:val="00B268D4"/>
    <w:rsid w:val="00B64B68"/>
    <w:rsid w:val="00BB5C26"/>
    <w:rsid w:val="00C24FE0"/>
    <w:rsid w:val="00C40399"/>
    <w:rsid w:val="00C61BFC"/>
    <w:rsid w:val="00CE469A"/>
    <w:rsid w:val="00D14749"/>
    <w:rsid w:val="00D659AB"/>
    <w:rsid w:val="00DB1D35"/>
    <w:rsid w:val="00DC0012"/>
    <w:rsid w:val="00DE71F8"/>
    <w:rsid w:val="00E11F63"/>
    <w:rsid w:val="00E80D91"/>
    <w:rsid w:val="00EB73CD"/>
    <w:rsid w:val="00F73025"/>
    <w:rsid w:val="00FC3252"/>
    <w:rsid w:val="00FD4073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31626-5069-4DF0-8A9D-BE69EEF3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3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9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598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B64B68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64B68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5</cp:revision>
  <cp:lastPrinted>2021-03-01T07:21:00Z</cp:lastPrinted>
  <dcterms:created xsi:type="dcterms:W3CDTF">2021-03-29T12:37:00Z</dcterms:created>
  <dcterms:modified xsi:type="dcterms:W3CDTF">2021-03-30T13:39:00Z</dcterms:modified>
</cp:coreProperties>
</file>